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D81680" w14:paraId="3D37B677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2F9689F8" w14:textId="77777777" w:rsidR="00D81680" w:rsidRDefault="00D91628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D81680" w14:paraId="7C7DCD70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D5FBA61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D81680" w14:paraId="7114ED7D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13F365B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16:30 hrs.</w:t>
            </w:r>
          </w:p>
        </w:tc>
      </w:tr>
      <w:tr w:rsidR="00D81680" w14:paraId="392DDB42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AE7C999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D81680" w14:paraId="75BFB005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F41434D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D81680" w14:paraId="3FDE3A15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5D0A1DB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D81680" w14:paraId="4A193128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B670435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07/11/2022</w:t>
            </w:r>
          </w:p>
        </w:tc>
      </w:tr>
      <w:tr w:rsidR="00D81680" w14:paraId="12FADF0F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37FA572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 AL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OCTUBRE 2022</w:t>
            </w:r>
          </w:p>
        </w:tc>
      </w:tr>
      <w:tr w:rsidR="00D81680" w14:paraId="2576FEA9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D4BF15B" w14:textId="77777777" w:rsidR="00D81680" w:rsidRDefault="00D91628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D81680" w14:paraId="33B6EABF" w14:textId="77777777">
        <w:trPr>
          <w:trHeight w:val="374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11461A0" w14:textId="77777777" w:rsidR="00D81680" w:rsidRDefault="00D91628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5F214DC" w14:textId="77777777" w:rsidR="00D81680" w:rsidRDefault="00D91628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3171EAE" w14:textId="77777777" w:rsidR="00D81680" w:rsidRDefault="00D91628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900BC1E" w14:textId="77777777" w:rsidR="00D81680" w:rsidRDefault="00D91628">
            <w:pPr>
              <w:pStyle w:val="TableParagraph"/>
              <w:spacing w:before="9"/>
              <w:ind w:left="31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2C3DD2F8" w14:textId="77777777" w:rsidR="00D81680" w:rsidRDefault="00D91628">
            <w:pPr>
              <w:pStyle w:val="TableParagraph"/>
              <w:spacing w:before="24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AD34889" w14:textId="77777777" w:rsidR="00D81680" w:rsidRDefault="00D91628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692A4CE" w14:textId="77777777" w:rsidR="00D81680" w:rsidRDefault="00D91628">
            <w:pPr>
              <w:pStyle w:val="TableParagraph"/>
              <w:spacing w:before="105"/>
              <w:ind w:left="89" w:right="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72C96865" w14:textId="77777777" w:rsidR="00D81680" w:rsidRDefault="00D91628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D81680" w14:paraId="0881083F" w14:textId="77777777">
        <w:trPr>
          <w:trHeight w:val="68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6533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92F17C3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EAF838E" w14:textId="77777777" w:rsidR="00D81680" w:rsidRDefault="00D91628">
            <w:pPr>
              <w:pStyle w:val="TableParagraph"/>
              <w:ind w:left="167" w:right="205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12/10/2022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D81F" w14:textId="77777777" w:rsidR="00D81680" w:rsidRDefault="00D91628">
            <w:pPr>
              <w:pStyle w:val="TableParagraph"/>
              <w:spacing w:before="73" w:line="259" w:lineRule="auto"/>
              <w:ind w:left="36" w:right="3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 DE TRANSPORTE DE ANIMALES Y LIBERADOS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CONCEPTO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LECHUZAS,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MAZACUATAS,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MAPACHES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PARTE DEL CENTRO DE RESCATE ANTIGUA EXOTIC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AGOSTO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E8B7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EC58AF3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B705747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382D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864FA14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4DAA20A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2C2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6B4C74D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04EC298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1118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0789153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C6BDB31" w14:textId="77777777" w:rsidR="00D81680" w:rsidRDefault="00D91628">
            <w:pPr>
              <w:pStyle w:val="TableParagraph"/>
              <w:ind w:left="91" w:right="61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MAZARIEGOS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PINZON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ROGER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RAMON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CFE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9698ADD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61014355" w14:textId="77777777" w:rsidR="00D81680" w:rsidRDefault="00D91628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8238588</w:t>
            </w:r>
          </w:p>
        </w:tc>
      </w:tr>
      <w:tr w:rsidR="00D81680" w14:paraId="0E93F5DA" w14:textId="77777777">
        <w:trPr>
          <w:trHeight w:val="67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0FB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43677A4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9887F9" w14:textId="77777777" w:rsidR="00D81680" w:rsidRDefault="00D91628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3A8A" w14:textId="77777777" w:rsidR="00D81680" w:rsidRDefault="00D91628">
            <w:pPr>
              <w:pStyle w:val="TableParagraph"/>
              <w:spacing w:before="1" w:line="259" w:lineRule="auto"/>
              <w:ind w:left="124" w:right="127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COPIAS/FOTOCOPIAS </w:t>
            </w:r>
            <w:r>
              <w:rPr>
                <w:sz w:val="11"/>
              </w:rPr>
              <w:t>EN BLANCO Y NEGRO 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FOTOCOPIADORA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MULTIFUNCIONALES,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UTILIZADOS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POR PERSONAL DEL CONSEJO NACIONAL DE AREAS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-CONAP-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CORRESPONDIENTE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JUNIO</w:t>
            </w:r>
          </w:p>
          <w:p w14:paraId="53C3AD3A" w14:textId="77777777" w:rsidR="00D81680" w:rsidRDefault="00D91628">
            <w:pPr>
              <w:pStyle w:val="TableParagraph"/>
              <w:spacing w:line="106" w:lineRule="exact"/>
              <w:ind w:left="36" w:right="8"/>
              <w:jc w:val="center"/>
              <w:rPr>
                <w:sz w:val="11"/>
              </w:rPr>
            </w:pP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75E5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58C9446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2D214993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67E3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D6E675A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2F7FB326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Q5,751.57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8F45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06D3B6F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98DE459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Q5,751.57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E7B3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02E8ECD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52920F9" w14:textId="77777777" w:rsidR="00D81680" w:rsidRDefault="00D91628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A369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2A3BA67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32D14A" w14:textId="77777777" w:rsidR="00D81680" w:rsidRDefault="00D91628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D81680" w14:paraId="0C59E935" w14:textId="77777777">
        <w:trPr>
          <w:trHeight w:val="80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6A3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13768EC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5C0F981" w14:textId="77777777" w:rsidR="00D81680" w:rsidRDefault="00D91628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A68D" w14:textId="77777777" w:rsidR="00D81680" w:rsidRDefault="00D91628">
            <w:pPr>
              <w:pStyle w:val="TableParagraph"/>
              <w:spacing w:before="63" w:line="259" w:lineRule="auto"/>
              <w:ind w:left="124" w:right="127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COPIAS/FOTOCOPIAS </w:t>
            </w:r>
            <w:r>
              <w:rPr>
                <w:sz w:val="11"/>
              </w:rPr>
              <w:t>EN BLANCO Y NEGRO 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FOTOCOPIADORA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MULTIFUNCIONALES,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UTILIZADOS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POR PERSONAL DEL CONSEJO NACIONAL DE AREAS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-CONAP-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3D26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9A0B10D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4B4F5D3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58A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521A117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62DCAB1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Q4,677.64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D241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11FB4F3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86D7DA3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Q4,677.64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81E5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F792A6D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65D515E" w14:textId="77777777" w:rsidR="00D81680" w:rsidRDefault="00D91628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5EB6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6C9449C" w14:textId="77777777" w:rsidR="00D81680" w:rsidRDefault="00D8168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259DC01" w14:textId="77777777" w:rsidR="00D81680" w:rsidRDefault="00D91628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D81680" w14:paraId="5663D658" w14:textId="77777777">
        <w:trPr>
          <w:trHeight w:val="78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5DB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F9CDA13" w14:textId="77777777" w:rsidR="00D81680" w:rsidRDefault="00D81680">
            <w:pPr>
              <w:pStyle w:val="TableParagraph"/>
              <w:rPr>
                <w:rFonts w:ascii="Times New Roman"/>
                <w:sz w:val="16"/>
              </w:rPr>
            </w:pPr>
          </w:p>
          <w:p w14:paraId="6F66F094" w14:textId="77777777" w:rsidR="00D81680" w:rsidRDefault="00D91628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4A56" w14:textId="77777777" w:rsidR="00D81680" w:rsidRDefault="00D91628">
            <w:pPr>
              <w:pStyle w:val="TableParagraph"/>
              <w:spacing w:before="53" w:line="259" w:lineRule="auto"/>
              <w:ind w:left="57" w:right="58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COPIAS/FOTOCOPIAS EN BLANCO Y NEGRO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FOTOCOPIADORA MULTIFUNCIONALES, EQUIPOS UTILIZADOS</w:t>
            </w:r>
            <w:r>
              <w:rPr>
                <w:sz w:val="11"/>
              </w:rPr>
              <w:t xml:space="preserve"> POR PERSONAL DEL CONSEJO NACIONAL DE AREAS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-CONAP-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CORRESPONDIENTE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AGOSTO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A6B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DE0ED1C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F52636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B3B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B45717B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21F4FFB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Q6,621.12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10E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F32052D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CFD6836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Q6,621.12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C9C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0B132FC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8FDB6E8" w14:textId="77777777" w:rsidR="00D81680" w:rsidRDefault="00D91628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8F16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EA430A9" w14:textId="77777777" w:rsidR="00D81680" w:rsidRDefault="00D81680">
            <w:pPr>
              <w:pStyle w:val="TableParagraph"/>
              <w:rPr>
                <w:rFonts w:ascii="Times New Roman"/>
                <w:sz w:val="16"/>
              </w:rPr>
            </w:pPr>
          </w:p>
          <w:p w14:paraId="3BEB8BED" w14:textId="77777777" w:rsidR="00D81680" w:rsidRDefault="00D91628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D81680" w14:paraId="25E9F16F" w14:textId="77777777">
        <w:trPr>
          <w:trHeight w:val="587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C03D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335CEF0" w14:textId="77777777" w:rsidR="00D81680" w:rsidRDefault="00D91628">
            <w:pPr>
              <w:pStyle w:val="TableParagraph"/>
              <w:spacing w:before="88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7A72" w14:textId="77777777" w:rsidR="00D81680" w:rsidRDefault="00D91628">
            <w:pPr>
              <w:pStyle w:val="TableParagraph"/>
              <w:spacing w:before="21" w:line="130" w:lineRule="atLeast"/>
              <w:ind w:left="36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SERVICIO DE DESODORIZACIÓN, </w:t>
            </w:r>
            <w:r>
              <w:rPr>
                <w:spacing w:val="-1"/>
                <w:sz w:val="11"/>
              </w:rPr>
              <w:t>AROMATIZANTES Y PLANTILLAS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PARA MINGITORIOS PARA SER UTILIZADOS EN LOS </w:t>
            </w:r>
            <w:r>
              <w:rPr>
                <w:sz w:val="11"/>
              </w:rPr>
              <w:t>SANITARIOS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 LAS OFICINAS CENTRALES DE CONAP CENTRAL,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362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608D66D" w14:textId="77777777" w:rsidR="00D81680" w:rsidRDefault="00D91628">
            <w:pPr>
              <w:pStyle w:val="TableParagraph"/>
              <w:spacing w:before="9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066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A5CE84C" w14:textId="77777777" w:rsidR="00D81680" w:rsidRDefault="00D91628">
            <w:pPr>
              <w:pStyle w:val="TableParagraph"/>
              <w:spacing w:before="9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Q2,345.00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6779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9B6922D" w14:textId="77777777" w:rsidR="00D81680" w:rsidRDefault="00D91628">
            <w:pPr>
              <w:pStyle w:val="TableParagraph"/>
              <w:spacing w:before="9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Q2,345.00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C70E" w14:textId="77777777" w:rsidR="00D81680" w:rsidRDefault="00D81680">
            <w:pPr>
              <w:pStyle w:val="TableParagraph"/>
              <w:rPr>
                <w:rFonts w:ascii="Times New Roman"/>
                <w:sz w:val="14"/>
              </w:rPr>
            </w:pPr>
          </w:p>
          <w:p w14:paraId="176B1D7C" w14:textId="77777777" w:rsidR="00D81680" w:rsidRDefault="00D91628">
            <w:pPr>
              <w:pStyle w:val="TableParagraph"/>
              <w:spacing w:line="259" w:lineRule="auto"/>
              <w:ind w:left="432" w:hanging="276"/>
              <w:rPr>
                <w:sz w:val="11"/>
              </w:rPr>
            </w:pPr>
            <w:r>
              <w:rPr>
                <w:w w:val="95"/>
                <w:sz w:val="11"/>
              </w:rPr>
              <w:t>SISTEMAS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SANITIZACION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FRAGANCIAS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AVANZADOS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D6C6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57A0A4D" w14:textId="77777777" w:rsidR="00D81680" w:rsidRDefault="00D91628">
            <w:pPr>
              <w:pStyle w:val="TableParagraph"/>
              <w:spacing w:before="88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96683503</w:t>
            </w:r>
          </w:p>
        </w:tc>
      </w:tr>
      <w:tr w:rsidR="00D81680" w14:paraId="5BEB756A" w14:textId="77777777">
        <w:trPr>
          <w:trHeight w:val="73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F16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C3D2AEE" w14:textId="77777777" w:rsidR="00D81680" w:rsidRDefault="00D81680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1A4A182" w14:textId="77777777" w:rsidR="00D81680" w:rsidRDefault="00D91628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E925" w14:textId="77777777" w:rsidR="00D81680" w:rsidRDefault="00D91628">
            <w:pPr>
              <w:pStyle w:val="TableParagraph"/>
              <w:spacing w:line="89" w:lineRule="exact"/>
              <w:ind w:left="36" w:righ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SERVICIO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FUMIGACIÓN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INSTALACIONES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CONAP</w:t>
            </w:r>
          </w:p>
          <w:p w14:paraId="2A010018" w14:textId="77777777" w:rsidR="00D81680" w:rsidRDefault="00D91628">
            <w:pPr>
              <w:pStyle w:val="TableParagraph"/>
              <w:spacing w:before="10" w:line="259" w:lineRule="auto"/>
              <w:ind w:left="62" w:right="6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CENTRAL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NIVELES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5,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6,7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IPM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409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UNIDAD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COMUNICACIÓN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SOCIAL,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RELACIONES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PÚBLICAS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Y PROTOCOLO UBICADA EN EL EDIFICIO TIKAL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</w:p>
          <w:p w14:paraId="036D4F6C" w14:textId="77777777" w:rsidR="00D81680" w:rsidRDefault="00D91628">
            <w:pPr>
              <w:pStyle w:val="TableParagraph"/>
              <w:spacing w:before="1" w:line="67" w:lineRule="exact"/>
              <w:ind w:left="36" w:right="8"/>
              <w:jc w:val="center"/>
              <w:rPr>
                <w:sz w:val="11"/>
              </w:rPr>
            </w:pP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8647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108136F" w14:textId="77777777" w:rsidR="00D81680" w:rsidRDefault="00D8168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7DDE414B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CE6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2A9746B" w14:textId="77777777" w:rsidR="00D81680" w:rsidRDefault="00D8168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69E41F82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Q3,950.00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BB21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7ACD952" w14:textId="77777777" w:rsidR="00D81680" w:rsidRDefault="00D8168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D1A1434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Q3,950.00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DAA5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621B7EC" w14:textId="77777777" w:rsidR="00D81680" w:rsidRDefault="00D8168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76999340" w14:textId="77777777" w:rsidR="00D81680" w:rsidRDefault="00D91628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GUERRA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MARTINEZ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GABRIELA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AZUCENA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F921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90C62FE" w14:textId="77777777" w:rsidR="00D81680" w:rsidRDefault="00D81680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B3E9BCA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38898063</w:t>
            </w:r>
          </w:p>
        </w:tc>
      </w:tr>
      <w:tr w:rsidR="00D81680" w14:paraId="234C4FD6" w14:textId="77777777">
        <w:trPr>
          <w:trHeight w:val="692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4609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5FFC202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FC26838" w14:textId="77777777" w:rsidR="00D81680" w:rsidRDefault="00D91628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0D9A" w14:textId="77777777" w:rsidR="00D81680" w:rsidRDefault="00D91628">
            <w:pPr>
              <w:pStyle w:val="TableParagraph"/>
              <w:spacing w:before="77" w:line="259" w:lineRule="auto"/>
              <w:ind w:left="40" w:right="45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ANCLAJE DE LA LANCHA TIPO TIBURONERA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COLOR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BLANCO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FRANJAS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VERDES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LOGOTIPO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CONAP,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ASIGNADA A LA DIRECCIÓN REGIONAL ALTIPLANO CENTRAL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9DF1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5C30DF4" w14:textId="77777777" w:rsidR="00D81680" w:rsidRDefault="00D8168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6FB1697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8D9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2AB1267" w14:textId="77777777" w:rsidR="00D81680" w:rsidRDefault="00D8168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7EDE1DF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E394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C6D8E1E" w14:textId="77777777" w:rsidR="00D81680" w:rsidRDefault="00D8168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1F1D75D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C2AF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43C7A62" w14:textId="77777777" w:rsidR="00D81680" w:rsidRDefault="00D8168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F2FE507" w14:textId="77777777" w:rsidR="00D81680" w:rsidRDefault="00D91628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ROSALES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TERETA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CESAR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3F2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8EE37C1" w14:textId="77777777" w:rsidR="00D81680" w:rsidRDefault="00D8168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5DDA695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38044617</w:t>
            </w:r>
          </w:p>
        </w:tc>
      </w:tr>
      <w:tr w:rsidR="00D81680" w14:paraId="11D60BE9" w14:textId="77777777">
        <w:trPr>
          <w:trHeight w:val="752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96F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26E58FE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E58E003" w14:textId="77777777" w:rsidR="00D81680" w:rsidRDefault="00D91628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C7D4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D7CE9DA" w14:textId="77777777" w:rsidR="00D81680" w:rsidRDefault="00D91628">
            <w:pPr>
              <w:pStyle w:val="TableParagraph"/>
              <w:spacing w:line="259" w:lineRule="auto"/>
              <w:ind w:left="48" w:right="19" w:hanging="32"/>
              <w:jc w:val="center"/>
              <w:rPr>
                <w:sz w:val="11"/>
              </w:rPr>
            </w:pPr>
            <w:r>
              <w:rPr>
                <w:sz w:val="11"/>
              </w:rPr>
              <w:t>ADQUISICIÓN DE AGUA PURA PARA USO DEL PERSONAL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NIVELES 5TO, 6TO 7MO Y 9NO Y OFICINAS DEL PROYECTO KFW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Y COMUNICACIÓN SOCIAL DEL CONSEJO </w:t>
            </w:r>
            <w:r>
              <w:rPr>
                <w:sz w:val="11"/>
              </w:rPr>
              <w:t>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PROTEGIDAS,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CORRESPONDIENTE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SEPTIEMBRE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483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6F3D8D3" w14:textId="77777777" w:rsidR="00D81680" w:rsidRDefault="00D816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3D1E4E1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577D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39748C0" w14:textId="77777777" w:rsidR="00D81680" w:rsidRDefault="00D816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DCECEA2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Q1,995.80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F16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10D9F27" w14:textId="77777777" w:rsidR="00D81680" w:rsidRDefault="00D816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29F8C9C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Q1,995.80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16D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591F0BE" w14:textId="77777777" w:rsidR="00D81680" w:rsidRDefault="00D91628">
            <w:pPr>
              <w:pStyle w:val="TableParagraph"/>
              <w:spacing w:before="107" w:line="259" w:lineRule="auto"/>
              <w:ind w:left="797" w:hanging="651"/>
              <w:rPr>
                <w:sz w:val="11"/>
              </w:rPr>
            </w:pPr>
            <w:r>
              <w:rPr>
                <w:w w:val="95"/>
                <w:sz w:val="11"/>
              </w:rPr>
              <w:t>DESARROLLO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COMERCIAL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GUATEMALTECO,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984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C5844F9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15AC221" w14:textId="77777777" w:rsidR="00D81680" w:rsidRDefault="00D91628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7351216</w:t>
            </w:r>
          </w:p>
        </w:tc>
      </w:tr>
      <w:tr w:rsidR="00D81680" w14:paraId="6845DF23" w14:textId="77777777">
        <w:trPr>
          <w:trHeight w:val="75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ABA8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B2D3258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FF1481E" w14:textId="77777777" w:rsidR="00D81680" w:rsidRDefault="00D91628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5AD4" w14:textId="77777777" w:rsidR="00D81680" w:rsidRDefault="00D91628">
            <w:pPr>
              <w:pStyle w:val="TableParagraph"/>
              <w:spacing w:before="39" w:line="259" w:lineRule="auto"/>
              <w:ind w:left="105" w:right="108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IMPRESIÓN DE BRAZALETES DE COLOR </w:t>
            </w:r>
            <w:r>
              <w:rPr>
                <w:sz w:val="11"/>
              </w:rPr>
              <w:t>NARANJA, PARA SER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UTILIZADOS EN LABORES DE RECAUDACIÓN, CONTROL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ATENCIÓN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VISITANTE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INGRESA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YAXHA-NAKUM-NARANJO, PETEN DEL NUMERO 108,001 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123,000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25C5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BC2DD98" w14:textId="77777777" w:rsidR="00D81680" w:rsidRDefault="00D816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DBBE0C5" w14:textId="77777777" w:rsidR="00D81680" w:rsidRDefault="00D91628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A327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C421B35" w14:textId="77777777" w:rsidR="00D81680" w:rsidRDefault="00D816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F1AACD3" w14:textId="77777777" w:rsidR="00D81680" w:rsidRDefault="00D91628">
            <w:pPr>
              <w:pStyle w:val="TableParagraph"/>
              <w:spacing w:before="1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Q10,500.00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FC0F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626AA62" w14:textId="77777777" w:rsidR="00D81680" w:rsidRDefault="00D816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46350D6" w14:textId="77777777" w:rsidR="00D81680" w:rsidRDefault="00D91628">
            <w:pPr>
              <w:pStyle w:val="TableParagraph"/>
              <w:spacing w:before="1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Q10,500.00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F66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899FDBA" w14:textId="77777777" w:rsidR="00D81680" w:rsidRDefault="00D816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6A78B69" w14:textId="77777777" w:rsidR="00D81680" w:rsidRDefault="00D91628">
            <w:pPr>
              <w:pStyle w:val="TableParagraph"/>
              <w:spacing w:before="1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EVENTIK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EF84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D4099E2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25C4167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83073892</w:t>
            </w:r>
          </w:p>
        </w:tc>
      </w:tr>
    </w:tbl>
    <w:p w14:paraId="5B8E2FEF" w14:textId="77777777" w:rsidR="00D81680" w:rsidRDefault="00D81680">
      <w:pPr>
        <w:jc w:val="center"/>
        <w:rPr>
          <w:sz w:val="11"/>
        </w:rPr>
        <w:sectPr w:rsidR="00D81680">
          <w:headerReference w:type="default" r:id="rId6"/>
          <w:type w:val="continuous"/>
          <w:pgSz w:w="16840" w:h="11910" w:orient="landscape"/>
          <w:pgMar w:top="1920" w:right="2220" w:bottom="280" w:left="2420" w:header="63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D81680" w14:paraId="228287A1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78D1C514" w14:textId="77777777" w:rsidR="00D81680" w:rsidRDefault="00D91628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D81680" w14:paraId="2016A3DE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499EC9B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D81680" w14:paraId="55359354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F993FE9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16:30 hrs.</w:t>
            </w:r>
          </w:p>
        </w:tc>
      </w:tr>
      <w:tr w:rsidR="00D81680" w14:paraId="5B2254A5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361D483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D81680" w14:paraId="1E02A0AD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F161A7A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D81680" w14:paraId="14C339CF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5DAC4F8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D81680" w14:paraId="6E9841CA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08D7A44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07/11/2022</w:t>
            </w:r>
          </w:p>
        </w:tc>
      </w:tr>
      <w:tr w:rsidR="00D81680" w14:paraId="224B2A1F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220E056" w14:textId="77777777" w:rsidR="00D81680" w:rsidRDefault="00D91628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 AL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OCTUBRE 2022</w:t>
            </w:r>
          </w:p>
        </w:tc>
      </w:tr>
      <w:tr w:rsidR="00D81680" w14:paraId="46CDDC56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89BA9CC" w14:textId="77777777" w:rsidR="00D81680" w:rsidRDefault="00D91628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D81680" w14:paraId="0AE00B98" w14:textId="77777777">
        <w:trPr>
          <w:trHeight w:val="374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28AB84A" w14:textId="77777777" w:rsidR="00D81680" w:rsidRDefault="00D91628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ECCE20B" w14:textId="77777777" w:rsidR="00D81680" w:rsidRDefault="00D91628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508C72B" w14:textId="77777777" w:rsidR="00D81680" w:rsidRDefault="00D91628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CCD8A2D" w14:textId="77777777" w:rsidR="00D81680" w:rsidRDefault="00D91628">
            <w:pPr>
              <w:pStyle w:val="TableParagraph"/>
              <w:spacing w:before="9"/>
              <w:ind w:left="31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443A93C0" w14:textId="77777777" w:rsidR="00D81680" w:rsidRDefault="00D91628">
            <w:pPr>
              <w:pStyle w:val="TableParagraph"/>
              <w:spacing w:before="24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642F775" w14:textId="77777777" w:rsidR="00D81680" w:rsidRDefault="00D91628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21BFAA7" w14:textId="77777777" w:rsidR="00D81680" w:rsidRDefault="00D91628">
            <w:pPr>
              <w:pStyle w:val="TableParagraph"/>
              <w:spacing w:before="105"/>
              <w:ind w:left="89" w:right="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266BA685" w14:textId="77777777" w:rsidR="00D81680" w:rsidRDefault="00D91628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D81680" w14:paraId="412872DD" w14:textId="77777777">
        <w:trPr>
          <w:trHeight w:val="99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807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33127B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FCCBDCA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C99DE54" w14:textId="77777777" w:rsidR="00D81680" w:rsidRDefault="00D91628">
            <w:pPr>
              <w:pStyle w:val="TableParagraph"/>
              <w:spacing w:before="1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FE60" w14:textId="77777777" w:rsidR="00D81680" w:rsidRDefault="00D81680">
            <w:pPr>
              <w:pStyle w:val="TableParagraph"/>
              <w:rPr>
                <w:rFonts w:ascii="Times New Roman"/>
                <w:sz w:val="14"/>
              </w:rPr>
            </w:pPr>
          </w:p>
          <w:p w14:paraId="66159C1D" w14:textId="77777777" w:rsidR="00D81680" w:rsidRDefault="00D91628">
            <w:pPr>
              <w:pStyle w:val="TableParagraph"/>
              <w:spacing w:line="259" w:lineRule="auto"/>
              <w:ind w:left="62" w:right="63"/>
              <w:jc w:val="center"/>
              <w:rPr>
                <w:sz w:val="11"/>
              </w:rPr>
            </w:pPr>
            <w:r>
              <w:rPr>
                <w:sz w:val="11"/>
              </w:rPr>
              <w:t>ADQUISICIÓN DE 38 QUINTALES DE MAÍZ BLANCO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CONSUMO DE LOS ANIMALES QUE SE ENCUENTRAN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REHABILITACIÓN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RESCATE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SITUADO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EN LA REGIÓN PETEN, CORRESPONDIENTE A LA QUINTA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EC4F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F00827D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19AF5E9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0D8D944" w14:textId="77777777" w:rsidR="00D81680" w:rsidRDefault="00D91628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D593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5F55A5E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098AC8D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C208659" w14:textId="77777777" w:rsidR="00D81680" w:rsidRDefault="00D91628">
            <w:pPr>
              <w:pStyle w:val="TableParagraph"/>
              <w:spacing w:before="1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D82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8481A0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11A6252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C3AA20D" w14:textId="77777777" w:rsidR="00D81680" w:rsidRDefault="00D91628">
            <w:pPr>
              <w:pStyle w:val="TableParagraph"/>
              <w:spacing w:before="1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CAC1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8DA210F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3331935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A5B0184" w14:textId="77777777" w:rsidR="00D81680" w:rsidRDefault="00D91628">
            <w:pPr>
              <w:pStyle w:val="TableParagraph"/>
              <w:spacing w:before="1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ORREGO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GÁLVEZ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EMILSA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D0C9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73792D3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A088066" w14:textId="77777777" w:rsidR="00D81680" w:rsidRDefault="00D81680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3327112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20078293</w:t>
            </w:r>
          </w:p>
        </w:tc>
      </w:tr>
      <w:tr w:rsidR="00D81680" w14:paraId="78277B38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7263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2F0123C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EF87292" w14:textId="77777777" w:rsidR="00D81680" w:rsidRDefault="00D91628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12/10/2022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1EAA" w14:textId="77777777" w:rsidR="00D81680" w:rsidRDefault="00D91628">
            <w:pPr>
              <w:pStyle w:val="TableParagraph"/>
              <w:spacing w:before="16" w:line="130" w:lineRule="atLeast"/>
              <w:ind w:left="40" w:right="40" w:hanging="2"/>
              <w:jc w:val="center"/>
              <w:rPr>
                <w:sz w:val="11"/>
              </w:rPr>
            </w:pPr>
            <w:r>
              <w:rPr>
                <w:sz w:val="11"/>
              </w:rPr>
              <w:t>ADQUISICIÓN DE 38 CAJAS DE POLLO DE 40 LIBRAS CADA UNA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CONSUMO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ANIMALES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QUE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ENCUENTRAN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REHABILITACIÓN EN EL CENTRO DE RESCATE </w:t>
            </w:r>
            <w:r>
              <w:rPr>
                <w:sz w:val="11"/>
              </w:rPr>
              <w:t>ARCAS SITUADO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 LA REGIÓN DE PETEN, CORRESPONDIENTE A LA QUINTA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0824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406499C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042BB51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DD8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3F677DA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160C5E2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20D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5BD3C69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7C37397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53F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F407BDB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7DC58D3" w14:textId="77777777" w:rsidR="00D81680" w:rsidRDefault="00D91628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COMERCIAL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6F71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4E82541" w14:textId="77777777" w:rsidR="00D81680" w:rsidRDefault="00D8168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8EA1B55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90983742</w:t>
            </w:r>
          </w:p>
        </w:tc>
      </w:tr>
      <w:tr w:rsidR="00D81680" w14:paraId="46FC8D2E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1067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014F909" w14:textId="77777777" w:rsidR="00D81680" w:rsidRDefault="00D91628">
            <w:pPr>
              <w:pStyle w:val="TableParagraph"/>
              <w:spacing w:before="84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12/10/2022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C243" w14:textId="77777777" w:rsidR="00D81680" w:rsidRDefault="00D91628">
            <w:pPr>
              <w:pStyle w:val="TableParagraph"/>
              <w:spacing w:before="15" w:line="259" w:lineRule="auto"/>
              <w:ind w:left="84" w:right="84" w:firstLine="9"/>
              <w:jc w:val="both"/>
              <w:rPr>
                <w:sz w:val="11"/>
              </w:rPr>
            </w:pPr>
            <w:r>
              <w:rPr>
                <w:spacing w:val="-2"/>
                <w:sz w:val="11"/>
              </w:rPr>
              <w:t>SERVICIO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ADMINISTRACION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SERVICIO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HOSTING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PAGINA WEB DEL PARQUE NACIONAL YAXHA-NAKUM-NARANJO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CONAP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MESES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ENERO,</w:t>
            </w:r>
          </w:p>
          <w:p w14:paraId="42033EB6" w14:textId="77777777" w:rsidR="00D81680" w:rsidRDefault="00D91628">
            <w:pPr>
              <w:pStyle w:val="TableParagraph"/>
              <w:spacing w:before="1" w:line="122" w:lineRule="exact"/>
              <w:ind w:left="684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FEBRERO,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ABRIL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92B4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5CDBAE9" w14:textId="77777777" w:rsidR="00D81680" w:rsidRDefault="00D91628">
            <w:pPr>
              <w:pStyle w:val="TableParagraph"/>
              <w:spacing w:before="84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6D57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CD75D47" w14:textId="77777777" w:rsidR="00D81680" w:rsidRDefault="00D91628">
            <w:pPr>
              <w:pStyle w:val="TableParagraph"/>
              <w:spacing w:before="84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Q5,083.33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28E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28759DF" w14:textId="77777777" w:rsidR="00D81680" w:rsidRDefault="00D91628">
            <w:pPr>
              <w:pStyle w:val="TableParagraph"/>
              <w:spacing w:before="84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Q5,083.33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657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134CC45" w14:textId="77777777" w:rsidR="00D81680" w:rsidRDefault="00D91628">
            <w:pPr>
              <w:pStyle w:val="TableParagraph"/>
              <w:spacing w:before="84"/>
              <w:ind w:left="91" w:right="61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CATALAN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FERNÁNDEZ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DAVID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4079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2EF076C" w14:textId="77777777" w:rsidR="00D81680" w:rsidRDefault="00D91628">
            <w:pPr>
              <w:pStyle w:val="TableParagraph"/>
              <w:spacing w:before="79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82226784</w:t>
            </w:r>
          </w:p>
        </w:tc>
      </w:tr>
      <w:tr w:rsidR="00D81680" w14:paraId="7079DD7E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05F9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50F04F6" w14:textId="77777777" w:rsidR="00D81680" w:rsidRDefault="00D91628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3399" w14:textId="77777777" w:rsidR="00D81680" w:rsidRDefault="00D91628">
            <w:pPr>
              <w:pStyle w:val="TableParagraph"/>
              <w:spacing w:before="7" w:line="130" w:lineRule="atLeast"/>
              <w:ind w:left="36" w:right="36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ADQUISICION DE CAJAS PLASTICAS PARA EL RESGUARDO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ARCHIVO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MUERTO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UNIDAD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AUDITORIA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INTERNA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-CONAP-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5371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CE3EE64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5217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E82F514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Q7,059.00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C700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5DF1075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Q7,059.00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40F4" w14:textId="77777777" w:rsidR="00D81680" w:rsidRDefault="00D81680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4D3B26D" w14:textId="77777777" w:rsidR="00D81680" w:rsidRDefault="00D91628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PLASTIHOGAR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B4A6" w14:textId="77777777" w:rsidR="00D81680" w:rsidRDefault="00D8168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26CF0EDC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29512905</w:t>
            </w:r>
          </w:p>
        </w:tc>
      </w:tr>
      <w:tr w:rsidR="00D81680" w14:paraId="01E5D9A7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273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B74D108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B840E81" w14:textId="77777777" w:rsidR="00D81680" w:rsidRDefault="00D91628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223D" w14:textId="77777777" w:rsidR="00D81680" w:rsidRDefault="00D91628">
            <w:pPr>
              <w:pStyle w:val="TableParagraph"/>
              <w:spacing w:before="16" w:line="130" w:lineRule="atLeast"/>
              <w:ind w:left="62" w:right="63"/>
              <w:jc w:val="center"/>
              <w:rPr>
                <w:sz w:val="11"/>
              </w:rPr>
            </w:pPr>
            <w:r>
              <w:rPr>
                <w:sz w:val="11"/>
              </w:rPr>
              <w:t>ADQUISICIÓN DE 38 QUINTALES DE MAÍZ BLANCO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CONSUMO DE LOS ANIMALES QUE SE ENCUENTRAN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REHABILITACIÓN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RESCATE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SITUADO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EN LA REGIÓN PETEN, CORRESPONDIENTE A LA SEXTA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3A8D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8DE1C80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BF815D7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D3E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485086C2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44E96A5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0D6F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B6E3ED5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F6D2D3F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A8BF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BEF7F94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DFE2296" w14:textId="77777777" w:rsidR="00D81680" w:rsidRDefault="00D91628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ORREGO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GÁLVEZ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EMILSA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BBD1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10F2D5A" w14:textId="77777777" w:rsidR="00D81680" w:rsidRDefault="00D8168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E4B82CE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20078293</w:t>
            </w:r>
          </w:p>
        </w:tc>
      </w:tr>
      <w:tr w:rsidR="00D81680" w14:paraId="55242E9B" w14:textId="77777777">
        <w:trPr>
          <w:trHeight w:val="71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93B6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7BEA83B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8489442" w14:textId="77777777" w:rsidR="00D81680" w:rsidRDefault="00D91628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83FC" w14:textId="77777777" w:rsidR="00D81680" w:rsidRDefault="00D91628">
            <w:pPr>
              <w:pStyle w:val="TableParagraph"/>
              <w:spacing w:before="20" w:line="259" w:lineRule="auto"/>
              <w:ind w:left="40" w:right="40" w:hanging="2"/>
              <w:jc w:val="center"/>
              <w:rPr>
                <w:sz w:val="11"/>
              </w:rPr>
            </w:pPr>
            <w:r>
              <w:rPr>
                <w:sz w:val="11"/>
              </w:rPr>
              <w:t>ADQUISICIÓN DE 38 CAJAS DE POLLO DE 40 LIBRAS CADA UNA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CONSUMO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ANIMALES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QUE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ENCUENTRAN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REHABILITACIÓN EN EL CENTRO DE RESCATE </w:t>
            </w:r>
            <w:r>
              <w:rPr>
                <w:sz w:val="11"/>
              </w:rPr>
              <w:t>ARCAS SITUADO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REGIÓN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PETEN,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SEXTA</w:t>
            </w:r>
          </w:p>
          <w:p w14:paraId="25105CD9" w14:textId="77777777" w:rsidR="00D81680" w:rsidRDefault="00D91628">
            <w:pPr>
              <w:pStyle w:val="TableParagraph"/>
              <w:spacing w:before="1"/>
              <w:ind w:left="36" w:right="6"/>
              <w:jc w:val="center"/>
              <w:rPr>
                <w:sz w:val="11"/>
              </w:rPr>
            </w:pP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C5DF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7A20270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D443111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43B9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D01F56F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F318C72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EBA0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18D167E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CA4B08C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BD5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E0E255F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FBC9B22" w14:textId="77777777" w:rsidR="00D81680" w:rsidRDefault="00D91628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COMERCIAL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374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78E578A" w14:textId="77777777" w:rsidR="00D81680" w:rsidRDefault="00D8168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2AC14FEE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90983742</w:t>
            </w:r>
          </w:p>
        </w:tc>
      </w:tr>
      <w:tr w:rsidR="00D81680" w14:paraId="4B254654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E5A5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7A2D604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CF92094" w14:textId="77777777" w:rsidR="00D81680" w:rsidRDefault="00D91628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D8C1" w14:textId="77777777" w:rsidR="00D81680" w:rsidRDefault="00D91628">
            <w:pPr>
              <w:pStyle w:val="TableParagraph"/>
              <w:spacing w:before="16" w:line="130" w:lineRule="atLeast"/>
              <w:ind w:left="105" w:right="10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INTERNET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SATELITAL,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CENTRO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DE VISITANTES Y OFICINAS </w:t>
            </w:r>
            <w:r>
              <w:rPr>
                <w:sz w:val="11"/>
              </w:rPr>
              <w:t>ADMINISTRATIVAS DEL PARQUE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ÁREAS PROTEGIDAS, CORRESPONDIENTE AL MES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6238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AE7CCCB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9A86867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1D64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B068DB3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576D5FC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E2BE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C363D5B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7DCBDF3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F0B6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372635D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65ABA55" w14:textId="77777777" w:rsidR="00D81680" w:rsidRDefault="00D91628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16A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B912BAF" w14:textId="77777777" w:rsidR="00D81680" w:rsidRDefault="00D8168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B45ADB1" w14:textId="77777777" w:rsidR="00D81680" w:rsidRDefault="00D91628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D81680" w14:paraId="5B32ECE2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D4F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782CAE5" w14:textId="77777777" w:rsidR="00D81680" w:rsidRDefault="00D91628">
            <w:pPr>
              <w:pStyle w:val="TableParagraph"/>
              <w:spacing w:before="83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9D10" w14:textId="77777777" w:rsidR="00D81680" w:rsidRDefault="00D91628">
            <w:pPr>
              <w:pStyle w:val="TableParagraph"/>
              <w:spacing w:before="12" w:line="130" w:lineRule="atLeast"/>
              <w:ind w:left="67" w:right="36" w:hanging="30"/>
              <w:jc w:val="center"/>
              <w:rPr>
                <w:sz w:val="11"/>
              </w:rPr>
            </w:pPr>
            <w:r>
              <w:rPr>
                <w:sz w:val="11"/>
              </w:rPr>
              <w:t>SERVICIO DE INTERNET A TRAVES DE FIBRA OPTICA PARA LAS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ADMINISTRATIVAS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NAKUM-NARANJO, UBICADAS EN SAN BENITO PETEN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61F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3D794B3" w14:textId="77777777" w:rsidR="00D81680" w:rsidRDefault="00D91628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91E9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699A6D49" w14:textId="77777777" w:rsidR="00D81680" w:rsidRDefault="00D91628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7AF6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DFD095B" w14:textId="77777777" w:rsidR="00D81680" w:rsidRDefault="00D91628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C7A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564BC45" w14:textId="77777777" w:rsidR="00D81680" w:rsidRDefault="00D91628">
            <w:pPr>
              <w:pStyle w:val="TableParagraph"/>
              <w:spacing w:before="83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720A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0FED4B4" w14:textId="77777777" w:rsidR="00D81680" w:rsidRDefault="00D91628">
            <w:pPr>
              <w:pStyle w:val="TableParagraph"/>
              <w:spacing w:before="79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D81680" w14:paraId="77C07E94" w14:textId="77777777">
        <w:trPr>
          <w:trHeight w:val="71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7EB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328A39A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919125A" w14:textId="77777777" w:rsidR="00D81680" w:rsidRDefault="00D91628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E482" w14:textId="77777777" w:rsidR="00D81680" w:rsidRDefault="00D91628">
            <w:pPr>
              <w:pStyle w:val="TableParagraph"/>
              <w:spacing w:before="89" w:line="259" w:lineRule="auto"/>
              <w:ind w:left="117" w:right="86" w:hanging="2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TELEFONÍA </w:t>
            </w:r>
            <w:r>
              <w:rPr>
                <w:sz w:val="11"/>
              </w:rPr>
              <w:t>SATELITAL FIJA, CON NUMERACION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NACIONAL DE 08 DIGITOS PARA EL CENTRO DE VISITANTES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UBICADO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SEPTIEMBRE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1297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ABDE9A6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2B94106" w14:textId="77777777" w:rsidR="00D81680" w:rsidRDefault="00D9162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541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FA749E1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FCA0DD0" w14:textId="77777777" w:rsidR="00D81680" w:rsidRDefault="00D91628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AC9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746925DE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0DEA4C5" w14:textId="77777777" w:rsidR="00D81680" w:rsidRDefault="00D91628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DB6D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29E5D7D7" w14:textId="77777777" w:rsidR="00D81680" w:rsidRDefault="00D8168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196200E" w14:textId="77777777" w:rsidR="00D81680" w:rsidRDefault="00D91628">
            <w:pPr>
              <w:pStyle w:val="TableParagraph"/>
              <w:ind w:left="88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TELEFONOS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NORTE,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A7D5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0F2B5BD7" w14:textId="77777777" w:rsidR="00D81680" w:rsidRDefault="00D8168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D6F0932" w14:textId="77777777" w:rsidR="00D81680" w:rsidRDefault="00D91628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16902572</w:t>
            </w:r>
          </w:p>
        </w:tc>
      </w:tr>
      <w:tr w:rsidR="00D81680" w14:paraId="4663EFB3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F58B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50CA00C" w14:textId="77777777" w:rsidR="00D81680" w:rsidRDefault="00D91628">
            <w:pPr>
              <w:pStyle w:val="TableParagraph"/>
              <w:spacing w:before="83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E24B" w14:textId="77777777" w:rsidR="00D81680" w:rsidRDefault="00D91628">
            <w:pPr>
              <w:pStyle w:val="TableParagraph"/>
              <w:spacing w:before="85" w:line="259" w:lineRule="auto"/>
              <w:ind w:left="50" w:right="50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TRANSPORTE DE SOBRES Y PAQUETES A TODAS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OFICINAS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DURANTE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PERIODO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53B4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379EEEA" w14:textId="77777777" w:rsidR="00D81680" w:rsidRDefault="00D91628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6EA3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3BD41EB5" w14:textId="77777777" w:rsidR="00D81680" w:rsidRDefault="00D91628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Q5,725.00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E82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E984D25" w14:textId="77777777" w:rsidR="00D81680" w:rsidRDefault="00D91628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Q5,725.00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7AC2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597610AF" w14:textId="77777777" w:rsidR="00D81680" w:rsidRDefault="00D91628">
            <w:pPr>
              <w:pStyle w:val="TableParagraph"/>
              <w:spacing w:before="83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CARGO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EXPRESO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E9DC" w14:textId="77777777" w:rsidR="00D81680" w:rsidRDefault="00D81680">
            <w:pPr>
              <w:pStyle w:val="TableParagraph"/>
              <w:rPr>
                <w:rFonts w:ascii="Times New Roman"/>
                <w:sz w:val="12"/>
              </w:rPr>
            </w:pPr>
          </w:p>
          <w:p w14:paraId="1D9A600F" w14:textId="77777777" w:rsidR="00D81680" w:rsidRDefault="00D91628">
            <w:pPr>
              <w:pStyle w:val="TableParagraph"/>
              <w:spacing w:before="79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5750814</w:t>
            </w:r>
          </w:p>
        </w:tc>
      </w:tr>
    </w:tbl>
    <w:p w14:paraId="02EF6E1D" w14:textId="77777777" w:rsidR="00D91628" w:rsidRDefault="00D91628"/>
    <w:sectPr w:rsidR="00D91628">
      <w:pgSz w:w="16840" w:h="11910" w:orient="landscape"/>
      <w:pgMar w:top="1920" w:right="2220" w:bottom="280" w:left="2420" w:header="6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6129" w14:textId="77777777" w:rsidR="00D91628" w:rsidRDefault="00D91628">
      <w:r>
        <w:separator/>
      </w:r>
    </w:p>
  </w:endnote>
  <w:endnote w:type="continuationSeparator" w:id="0">
    <w:p w14:paraId="08BDC1DE" w14:textId="77777777" w:rsidR="00D91628" w:rsidRDefault="00D9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6B11" w14:textId="77777777" w:rsidR="00D91628" w:rsidRDefault="00D91628">
      <w:r>
        <w:separator/>
      </w:r>
    </w:p>
  </w:footnote>
  <w:footnote w:type="continuationSeparator" w:id="0">
    <w:p w14:paraId="3E674731" w14:textId="77777777" w:rsidR="00D91628" w:rsidRDefault="00D9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0DC" w14:textId="77777777" w:rsidR="00D81680" w:rsidRDefault="00D9162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8640" behindDoc="0" locked="0" layoutInCell="1" allowOverlap="1" wp14:anchorId="355B794C" wp14:editId="11491C6C">
          <wp:simplePos x="0" y="0"/>
          <wp:positionH relativeFrom="page">
            <wp:posOffset>8160573</wp:posOffset>
          </wp:positionH>
          <wp:positionV relativeFrom="page">
            <wp:posOffset>405739</wp:posOffset>
          </wp:positionV>
          <wp:extent cx="963856" cy="794156"/>
          <wp:effectExtent l="0" t="0" r="0" b="0"/>
          <wp:wrapNone/>
          <wp:docPr id="1" name="image1.jpeg" descr="Macintosh HD:Users:items:Desktop:CARPETA COMPARTIDA 2018:Generalidades:linea de gobierno:hoja membretada con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3856" cy="794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8368" behindDoc="1" locked="0" layoutInCell="1" allowOverlap="1" wp14:anchorId="3CD41D79" wp14:editId="307B7450">
          <wp:simplePos x="0" y="0"/>
          <wp:positionH relativeFrom="page">
            <wp:posOffset>2063750</wp:posOffset>
          </wp:positionH>
          <wp:positionV relativeFrom="page">
            <wp:posOffset>645798</wp:posOffset>
          </wp:positionV>
          <wp:extent cx="1627414" cy="302862"/>
          <wp:effectExtent l="0" t="0" r="0" b="0"/>
          <wp:wrapNone/>
          <wp:docPr id="3" name="image2.jpeg" descr="Macintosh HD:Users:items:Desktop:CARPETA COMPARTIDA 2018:Generalidades:linea de gobierno:hoja membretada con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7414" cy="302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80"/>
    <w:rsid w:val="00914433"/>
    <w:rsid w:val="00D81680"/>
    <w:rsid w:val="00D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B6D19"/>
  <w15:docId w15:val="{B5262F0D-F14D-4D8E-9F99-4F58194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2023-03-07T21:10:00Z</dcterms:created>
  <dcterms:modified xsi:type="dcterms:W3CDTF">2023-03-07T21:10:00Z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2022-11-09T00:00:00Z</vt:filetime>
  </property>
</Properties>
</file>